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97" w:rsidRDefault="005C672B" w:rsidP="005C672B">
      <w:pPr>
        <w:pStyle w:val="Heading1"/>
      </w:pPr>
      <w:r>
        <w:t>Scheduling Exercise</w:t>
      </w:r>
    </w:p>
    <w:p w:rsidR="00C022A1" w:rsidRPr="00C022A1" w:rsidRDefault="00C022A1" w:rsidP="00C022A1">
      <w:pPr>
        <w:pStyle w:val="Heading1"/>
      </w:pPr>
      <w:r>
        <w:t>Names ______________________________</w:t>
      </w:r>
    </w:p>
    <w:p w:rsidR="005C672B" w:rsidRDefault="005C672B" w:rsidP="005C672B"/>
    <w:p w:rsidR="005C672B" w:rsidRDefault="00C022A1" w:rsidP="00C022A1">
      <w:r>
        <w:t xml:space="preserve">1. </w:t>
      </w:r>
      <w:r w:rsidR="003B4111">
        <w:t>For the following task set P</w:t>
      </w:r>
      <w:r w:rsidR="003B4111">
        <w:rPr>
          <w:vertAlign w:val="subscript"/>
        </w:rPr>
        <w:t xml:space="preserve">1 </w:t>
      </w:r>
      <w:r w:rsidR="003B4111">
        <w:t>= (3, 4, 4) and P</w:t>
      </w:r>
      <w:r w:rsidR="003B4111">
        <w:rPr>
          <w:vertAlign w:val="subscript"/>
        </w:rPr>
        <w:t>2</w:t>
      </w:r>
      <w:r w:rsidR="003B4111">
        <w:t xml:space="preserve"> = (2, 8, 8) determine the schedulab</w:t>
      </w:r>
      <w:r>
        <w:t>i</w:t>
      </w:r>
      <w:r w:rsidR="003B4111">
        <w:t>lity</w:t>
      </w:r>
      <w:r>
        <w:t xml:space="preserve"> tests for</w:t>
      </w:r>
      <w:r w:rsidR="003B4111">
        <w:t xml:space="preserve"> rate-monotonic scheduling.  Provide a task executio</w:t>
      </w:r>
      <w:r w:rsidR="00FC3753">
        <w:t>n timeline using 1 time unit per tick mark.</w:t>
      </w:r>
    </w:p>
    <w:p w:rsidR="00C022A1" w:rsidRDefault="00C022A1" w:rsidP="00C022A1"/>
    <w:p w:rsidR="00C022A1" w:rsidRDefault="00C022A1" w:rsidP="00C022A1"/>
    <w:p w:rsidR="00233EFE" w:rsidRDefault="00233EFE" w:rsidP="00C022A1"/>
    <w:p w:rsidR="00233EFE" w:rsidRDefault="00233EFE" w:rsidP="00C022A1"/>
    <w:p w:rsidR="00C022A1" w:rsidRDefault="00C022A1" w:rsidP="00C022A1"/>
    <w:p w:rsidR="00233EFE" w:rsidRDefault="00233EFE" w:rsidP="00C022A1"/>
    <w:p w:rsidR="00233EFE" w:rsidRDefault="00233EFE" w:rsidP="00C022A1"/>
    <w:p w:rsidR="00C022A1" w:rsidRDefault="00C022A1" w:rsidP="00C022A1"/>
    <w:p w:rsidR="00C022A1" w:rsidRDefault="00C022A1" w:rsidP="00C022A1"/>
    <w:p w:rsidR="00C022A1" w:rsidRDefault="00233EFE" w:rsidP="00C022A1">
      <w:r>
        <w:rPr>
          <w:noProof/>
        </w:rPr>
        <w:pict>
          <v:group id="_x0000_s1027" editas="canvas" style="position:absolute;margin-left:0;margin-top:0;width:468pt;height:90.45pt;z-index:251655680" coordorigin="1440,9642" coordsize="9360,18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40;top:9642;width:9360;height:1809" o:preferrelative="f">
              <v:fill o:detectmouseclick="t"/>
              <v:path o:extrusionok="t" o:connecttype="none"/>
              <o:lock v:ext="edit" text="t"/>
            </v:shape>
            <v:group id="_x0000_s1057" style="position:absolute;left:1739;top:10059;width:8341;height:1134" coordorigin="1739,10059" coordsize="8341,1134">
              <v:group id="_x0000_s1044" style="position:absolute;left:1739;top:10059;width:8310;height:256" coordorigin="1739,10059" coordsize="8310,256">
                <v:line id="_x0000_s1028" style="position:absolute" from="1739,10186" to="10049,10188" strokeweight="1pt"/>
                <v:line id="_x0000_s1030" style="position:absolute" from="1739,10059" to="1740,10315" strokeweight="1pt"/>
                <v:line id="_x0000_s1034" style="position:absolute" from="2662,10059" to="2663,10315" strokeweight="1pt"/>
                <v:line id="_x0000_s1035" style="position:absolute" from="4508,10059" to="4509,10315" strokeweight="1pt"/>
                <v:line id="_x0000_s1036" style="position:absolute" from="5431,10059" to="5432,10315" strokeweight="1pt"/>
                <v:line id="_x0000_s1037" style="position:absolute" from="6355,10059" to="6356,10315" strokeweight="1pt"/>
                <v:line id="_x0000_s1038" style="position:absolute" from="7278,10059" to="7279,10315" strokeweight="1pt"/>
                <v:line id="_x0000_s1039" style="position:absolute" from="10048,10059" to="10049,10315" strokeweight="1pt"/>
                <v:line id="_x0000_s1040" style="position:absolute" from="3585,10059" to="3586,10315" strokeweight="1pt"/>
                <v:line id="_x0000_s1041" style="position:absolute" from="9124,10059" to="9125,10315" strokeweight="1pt"/>
                <v:line id="_x0000_s1042" style="position:absolute" from="8201,10059" to="8202,10315" strokeweight="1pt"/>
              </v:group>
              <v:group id="_x0000_s1045" style="position:absolute;left:1770;top:10937;width:8310;height:256" coordorigin="1739,10059" coordsize="8310,256">
                <v:line id="_x0000_s1046" style="position:absolute" from="1739,10186" to="10049,10188" strokeweight="1pt"/>
                <v:line id="_x0000_s1047" style="position:absolute" from="1739,10059" to="1740,10315" strokeweight="1pt"/>
                <v:line id="_x0000_s1048" style="position:absolute" from="2662,10059" to="2663,10315" strokeweight="1pt"/>
                <v:line id="_x0000_s1049" style="position:absolute" from="4508,10059" to="4509,10315" strokeweight="1pt"/>
                <v:line id="_x0000_s1050" style="position:absolute" from="5431,10059" to="5432,10315" strokeweight="1pt"/>
                <v:line id="_x0000_s1051" style="position:absolute" from="6355,10059" to="6356,10315" strokeweight="1pt"/>
                <v:line id="_x0000_s1052" style="position:absolute" from="7278,10059" to="7279,10315" strokeweight="1pt"/>
                <v:line id="_x0000_s1053" style="position:absolute" from="10048,10059" to="10049,10315" strokeweight="1pt"/>
                <v:line id="_x0000_s1054" style="position:absolute" from="3585,10059" to="3586,10315" strokeweight="1pt"/>
                <v:line id="_x0000_s1055" style="position:absolute" from="9124,10059" to="9125,10315" strokeweight="1pt"/>
                <v:line id="_x0000_s1056" style="position:absolute" from="8201,10059" to="8202,10315" strokeweight="1pt"/>
              </v:group>
            </v:group>
            <w10:wrap type="topAndBottom"/>
          </v:group>
        </w:pict>
      </w:r>
    </w:p>
    <w:p w:rsidR="00233EFE" w:rsidRDefault="00C022A1" w:rsidP="00C022A1">
      <w:r>
        <w:t>2. For the task set in #1, provide a task execution tim</w:t>
      </w:r>
      <w:r w:rsidR="00826D9E">
        <w:t>eline using the shortest completion</w:t>
      </w:r>
      <w:r>
        <w:t xml:space="preserve"> time (SCT) scheduling algorithm.  Are these task</w:t>
      </w:r>
      <w:r w:rsidR="00233EFE">
        <w:t>s</w:t>
      </w:r>
      <w:r>
        <w:t xml:space="preserve"> schedulable using SCT?  Why or why not?</w:t>
      </w:r>
      <w:r w:rsidR="00FC3753">
        <w:t xml:space="preserve">  Use 1 time unit per tick mark.</w:t>
      </w:r>
    </w:p>
    <w:p w:rsidR="003E0030" w:rsidRDefault="003E0030" w:rsidP="00C022A1">
      <w:r>
        <w:rPr>
          <w:noProof/>
        </w:rPr>
        <w:pict>
          <v:group id="_x0000_s1058" editas="canvas" style="position:absolute;margin-left:-3.6pt;margin-top:39.85pt;width:468pt;height:90.45pt;z-index:251656704" coordorigin="1440,9642" coordsize="9360,1809">
            <o:lock v:ext="edit" aspectratio="t"/>
            <v:shape id="_x0000_s1059" type="#_x0000_t75" style="position:absolute;left:1440;top:9642;width:9360;height:1809" o:preferrelative="f">
              <v:fill o:detectmouseclick="t"/>
              <v:path o:extrusionok="t" o:connecttype="none"/>
              <o:lock v:ext="edit" text="t"/>
            </v:shape>
            <v:group id="_x0000_s1060" style="position:absolute;left:1739;top:10059;width:8341;height:1134" coordorigin="1739,10059" coordsize="8341,1134">
              <v:group id="_x0000_s1061" style="position:absolute;left:1739;top:10059;width:8310;height:256" coordorigin="1739,10059" coordsize="8310,256">
                <v:line id="_x0000_s1062" style="position:absolute" from="1739,10186" to="10049,10188" strokeweight="1pt"/>
                <v:line id="_x0000_s1063" style="position:absolute" from="1739,10059" to="1740,10315" strokeweight="1pt"/>
                <v:line id="_x0000_s1064" style="position:absolute" from="2662,10059" to="2663,10315" strokeweight="1pt"/>
                <v:line id="_x0000_s1065" style="position:absolute" from="4508,10059" to="4509,10315" strokeweight="1pt"/>
                <v:line id="_x0000_s1066" style="position:absolute" from="5431,10059" to="5432,10315" strokeweight="1pt"/>
                <v:line id="_x0000_s1067" style="position:absolute" from="6355,10059" to="6356,10315" strokeweight="1pt"/>
                <v:line id="_x0000_s1068" style="position:absolute" from="7278,10059" to="7279,10315" strokeweight="1pt"/>
                <v:line id="_x0000_s1069" style="position:absolute" from="10048,10059" to="10049,10315" strokeweight="1pt"/>
                <v:line id="_x0000_s1070" style="position:absolute" from="3585,10059" to="3586,10315" strokeweight="1pt"/>
                <v:line id="_x0000_s1071" style="position:absolute" from="9124,10059" to="9125,10315" strokeweight="1pt"/>
                <v:line id="_x0000_s1072" style="position:absolute" from="8201,10059" to="8202,10315" strokeweight="1pt"/>
              </v:group>
              <v:group id="_x0000_s1073" style="position:absolute;left:1770;top:10937;width:8310;height:256" coordorigin="1739,10059" coordsize="8310,256">
                <v:line id="_x0000_s1074" style="position:absolute" from="1739,10186" to="10049,10188" strokeweight="1pt"/>
                <v:line id="_x0000_s1075" style="position:absolute" from="1739,10059" to="1740,10315" strokeweight="1pt"/>
                <v:line id="_x0000_s1076" style="position:absolute" from="2662,10059" to="2663,10315" strokeweight="1pt"/>
                <v:line id="_x0000_s1077" style="position:absolute" from="4508,10059" to="4509,10315" strokeweight="1pt"/>
                <v:line id="_x0000_s1078" style="position:absolute" from="5431,10059" to="5432,10315" strokeweight="1pt"/>
                <v:line id="_x0000_s1079" style="position:absolute" from="6355,10059" to="6356,10315" strokeweight="1pt"/>
                <v:line id="_x0000_s1080" style="position:absolute" from="7278,10059" to="7279,10315" strokeweight="1pt"/>
                <v:line id="_x0000_s1081" style="position:absolute" from="10048,10059" to="10049,10315" strokeweight="1pt"/>
                <v:line id="_x0000_s1082" style="position:absolute" from="3585,10059" to="3586,10315" strokeweight="1pt"/>
                <v:line id="_x0000_s1083" style="position:absolute" from="9124,10059" to="9125,10315" strokeweight="1pt"/>
                <v:line id="_x0000_s1084" style="position:absolute" from="8201,10059" to="8202,10315" strokeweight="1pt"/>
              </v:group>
            </v:group>
            <w10:wrap type="topAndBottom"/>
          </v:group>
        </w:pict>
      </w:r>
      <w:r w:rsidR="00233EFE">
        <w:br w:type="page"/>
      </w:r>
      <w:r w:rsidR="00233EFE">
        <w:lastRenderedPageBreak/>
        <w:t xml:space="preserve">3. </w:t>
      </w:r>
      <w:r>
        <w:t>For the following task set, determine its schedulability under rate-monotonic scheduling.</w:t>
      </w:r>
    </w:p>
    <w:p w:rsidR="00B611B7" w:rsidRDefault="003E0030" w:rsidP="00C022A1">
      <w:r>
        <w:t>P</w:t>
      </w:r>
      <w:r>
        <w:rPr>
          <w:vertAlign w:val="subscript"/>
        </w:rPr>
        <w:t>1</w:t>
      </w:r>
      <w:r>
        <w:t xml:space="preserve"> = (10, 30, 30), P</w:t>
      </w:r>
      <w:r>
        <w:rPr>
          <w:vertAlign w:val="subscript"/>
        </w:rPr>
        <w:t>2</w:t>
      </w:r>
      <w:r>
        <w:t xml:space="preserve"> = (8, 20, 20), P</w:t>
      </w:r>
      <w:r>
        <w:rPr>
          <w:vertAlign w:val="subscript"/>
        </w:rPr>
        <w:t>3</w:t>
      </w:r>
      <w:r>
        <w:t xml:space="preserve"> = (5, 100, 100).</w:t>
      </w:r>
      <w:r w:rsidR="00B611B7">
        <w:t xml:space="preserve">  Pr</w:t>
      </w:r>
      <w:r w:rsidR="00FC3753">
        <w:t>ovide a task execution timeline using 10 time units per tick mark.</w:t>
      </w:r>
    </w:p>
    <w:p w:rsidR="00B611B7" w:rsidRDefault="00B611B7" w:rsidP="00C022A1">
      <w:r>
        <w:rPr>
          <w:noProof/>
        </w:rPr>
        <w:pict>
          <v:group id="_x0000_s1085" editas="canvas" style="position:absolute;margin-left:-7.6pt;margin-top:181.25pt;width:444pt;height:108.55pt;z-index:251657728" coordorigin="1440,9642" coordsize="8880,2171">
            <o:lock v:ext="edit" aspectratio="t"/>
            <v:shape id="_x0000_s1086" type="#_x0000_t75" style="position:absolute;left:1440;top:9642;width:8880;height:2171" o:preferrelative="f">
              <v:fill o:detectmouseclick="t"/>
              <v:path o:extrusionok="t" o:connecttype="none"/>
              <o:lock v:ext="edit" text="t"/>
            </v:shape>
            <v:group id="_x0000_s1115" style="position:absolute;left:1731;top:9827;width:8310;height:256" coordorigin="1739,10072" coordsize="8310,256">
              <v:line id="_x0000_s1089" style="position:absolute" from="1739,10199" to="10049,10201" o:regroupid="2" strokeweight="1pt"/>
              <v:line id="_x0000_s1090" style="position:absolute" from="1739,10072" to="1740,10328" o:regroupid="2" strokeweight="1pt"/>
              <v:line id="_x0000_s1091" style="position:absolute" from="2431,10072" to="2432,10328" o:regroupid="2" strokeweight="1pt"/>
              <v:line id="_x0000_s1092" style="position:absolute" from="4508,10072" to="4509,10328" o:regroupid="2" strokeweight="1pt"/>
              <v:line id="_x0000_s1093" style="position:absolute" from="5893,10072" to="5894,10328" o:regroupid="2" strokeweight="1pt"/>
              <v:line id="_x0000_s1094" style="position:absolute" from="7278,10072" to="7279,10328" o:regroupid="2" strokeweight="1pt"/>
              <v:line id="_x0000_s1095" style="position:absolute" from="7970,10072" to="7971,10328" o:regroupid="2" strokeweight="1pt"/>
              <v:line id="_x0000_s1096" style="position:absolute" from="10048,10072" to="10049,10328" o:regroupid="2" strokeweight="1pt"/>
              <v:line id="_x0000_s1097" style="position:absolute" from="3123,10072" to="3124,10328" o:regroupid="2" strokeweight="1pt"/>
              <v:line id="_x0000_s1098" style="position:absolute" from="9355,10072" to="9356,10328" o:regroupid="2" strokeweight="1pt"/>
              <v:line id="_x0000_s1099" style="position:absolute" from="8663,10072" to="8664,10328" o:regroupid="2" strokeweight="1pt"/>
              <v:line id="_x0000_s1112" style="position:absolute" from="3816,10072" to="3817,10328" strokeweight="1pt"/>
              <v:line id="_x0000_s1113" style="position:absolute" from="5201,10072" to="5202,10328" strokeweight="1pt"/>
              <v:line id="_x0000_s1114" style="position:absolute" from="6585,10072" to="6586,10328" strokeweight="1pt"/>
            </v:group>
            <v:group id="_x0000_s1116" style="position:absolute;left:1731;top:10610;width:8310;height:256" coordorigin="1739,10072" coordsize="8310,256">
              <v:line id="_x0000_s1117" style="position:absolute" from="1739,10199" to="10049,10201" strokeweight="1pt"/>
              <v:line id="_x0000_s1118" style="position:absolute" from="1739,10072" to="1740,10328" strokeweight="1pt"/>
              <v:line id="_x0000_s1119" style="position:absolute" from="2431,10072" to="2432,10328" strokeweight="1pt"/>
              <v:line id="_x0000_s1120" style="position:absolute" from="4508,10072" to="4509,10328" strokeweight="1pt"/>
              <v:line id="_x0000_s1121" style="position:absolute" from="5893,10072" to="5894,10328" strokeweight="1pt"/>
              <v:line id="_x0000_s1122" style="position:absolute" from="7278,10072" to="7279,10328" strokeweight="1pt"/>
              <v:line id="_x0000_s1123" style="position:absolute" from="7970,10072" to="7971,10328" strokeweight="1pt"/>
              <v:line id="_x0000_s1124" style="position:absolute" from="10048,10072" to="10049,10328" strokeweight="1pt"/>
              <v:line id="_x0000_s1125" style="position:absolute" from="3123,10072" to="3124,10328" strokeweight="1pt"/>
              <v:line id="_x0000_s1126" style="position:absolute" from="9355,10072" to="9356,10328" strokeweight="1pt"/>
              <v:line id="_x0000_s1127" style="position:absolute" from="8663,10072" to="8664,10328" strokeweight="1pt"/>
              <v:line id="_x0000_s1128" style="position:absolute" from="3816,10072" to="3817,10328" strokeweight="1pt"/>
              <v:line id="_x0000_s1129" style="position:absolute" from="5201,10072" to="5202,10328" strokeweight="1pt"/>
              <v:line id="_x0000_s1130" style="position:absolute" from="6585,10072" to="6586,10328" strokeweight="1pt"/>
            </v:group>
            <v:group id="_x0000_s1131" style="position:absolute;left:1731;top:11394;width:8310;height:256" coordorigin="1739,10072" coordsize="8310,256">
              <v:line id="_x0000_s1132" style="position:absolute" from="1739,10199" to="10049,10201" strokeweight="1pt"/>
              <v:line id="_x0000_s1133" style="position:absolute" from="1739,10072" to="1740,10328" strokeweight="1pt"/>
              <v:line id="_x0000_s1134" style="position:absolute" from="2431,10072" to="2432,10328" strokeweight="1pt"/>
              <v:line id="_x0000_s1135" style="position:absolute" from="4508,10072" to="4509,10328" strokeweight="1pt"/>
              <v:line id="_x0000_s1136" style="position:absolute" from="5893,10072" to="5894,10328" strokeweight="1pt"/>
              <v:line id="_x0000_s1137" style="position:absolute" from="7278,10072" to="7279,10328" strokeweight="1pt"/>
              <v:line id="_x0000_s1138" style="position:absolute" from="7970,10072" to="7971,10328" strokeweight="1pt"/>
              <v:line id="_x0000_s1139" style="position:absolute" from="10048,10072" to="10049,10328" strokeweight="1pt"/>
              <v:line id="_x0000_s1140" style="position:absolute" from="3123,10072" to="3124,10328" strokeweight="1pt"/>
              <v:line id="_x0000_s1141" style="position:absolute" from="9355,10072" to="9356,10328" strokeweight="1pt"/>
              <v:line id="_x0000_s1142" style="position:absolute" from="8663,10072" to="8664,10328" strokeweight="1pt"/>
              <v:line id="_x0000_s1143" style="position:absolute" from="3816,10072" to="3817,10328" strokeweight="1pt"/>
              <v:line id="_x0000_s1144" style="position:absolute" from="5201,10072" to="5202,10328" strokeweight="1pt"/>
              <v:line id="_x0000_s1145" style="position:absolute" from="6585,10072" to="6586,10328" strokeweight="1pt"/>
            </v:group>
            <w10:wrap type="topAndBottom"/>
          </v:group>
        </w:pict>
      </w:r>
    </w:p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/>
    <w:p w:rsidR="00B611B7" w:rsidRDefault="00B611B7" w:rsidP="00C022A1">
      <w:r>
        <w:t>4. Show a task execution timeline for the task set given in #3, using Earliest Deadline First (EDF) and Least Slack Time (LST) scheduling.</w:t>
      </w:r>
      <w:r w:rsidR="00FC3753">
        <w:t xml:space="preserve">  Use a scale of 10 time units per tick mark.</w:t>
      </w:r>
    </w:p>
    <w:p w:rsidR="00B611B7" w:rsidRPr="003E0030" w:rsidRDefault="00B611B7" w:rsidP="00C022A1">
      <w:r>
        <w:rPr>
          <w:noProof/>
        </w:rPr>
        <w:pict>
          <v:group id="_x0000_s1193" editas="canvas" style="position:absolute;margin-left:6.55pt;margin-top:180pt;width:444pt;height:108.55pt;z-index:251659776" coordorigin="1440,9642" coordsize="8880,2171">
            <o:lock v:ext="edit" aspectratio="t"/>
            <v:shape id="_x0000_s1194" type="#_x0000_t75" style="position:absolute;left:1440;top:9642;width:8880;height:2171" o:preferrelative="f">
              <v:fill o:detectmouseclick="t"/>
              <v:path o:extrusionok="t" o:connecttype="none"/>
              <o:lock v:ext="edit" text="t"/>
            </v:shape>
            <v:group id="_x0000_s1195" style="position:absolute;left:1731;top:9827;width:8310;height:256" coordorigin="1739,10072" coordsize="8310,256">
              <v:line id="_x0000_s1196" style="position:absolute" from="1739,10199" to="10049,10201" strokeweight="1pt"/>
              <v:line id="_x0000_s1197" style="position:absolute" from="1739,10072" to="1740,10328" strokeweight="1pt"/>
              <v:line id="_x0000_s1198" style="position:absolute" from="2431,10072" to="2432,10328" strokeweight="1pt"/>
              <v:line id="_x0000_s1199" style="position:absolute" from="4508,10072" to="4509,10328" strokeweight="1pt"/>
              <v:line id="_x0000_s1200" style="position:absolute" from="5893,10072" to="5894,10328" strokeweight="1pt"/>
              <v:line id="_x0000_s1201" style="position:absolute" from="7278,10072" to="7279,10328" strokeweight="1pt"/>
              <v:line id="_x0000_s1202" style="position:absolute" from="7970,10072" to="7971,10328" strokeweight="1pt"/>
              <v:line id="_x0000_s1203" style="position:absolute" from="10048,10072" to="10049,10328" strokeweight="1pt"/>
              <v:line id="_x0000_s1204" style="position:absolute" from="3123,10072" to="3124,10328" strokeweight="1pt"/>
              <v:line id="_x0000_s1205" style="position:absolute" from="9355,10072" to="9356,10328" strokeweight="1pt"/>
              <v:line id="_x0000_s1206" style="position:absolute" from="8663,10072" to="8664,10328" strokeweight="1pt"/>
              <v:line id="_x0000_s1207" style="position:absolute" from="3816,10072" to="3817,10328" strokeweight="1pt"/>
              <v:line id="_x0000_s1208" style="position:absolute" from="5201,10072" to="5202,10328" strokeweight="1pt"/>
              <v:line id="_x0000_s1209" style="position:absolute" from="6585,10072" to="6586,10328" strokeweight="1pt"/>
            </v:group>
            <v:group id="_x0000_s1210" style="position:absolute;left:1731;top:10610;width:8310;height:256" coordorigin="1739,10072" coordsize="8310,256">
              <v:line id="_x0000_s1211" style="position:absolute" from="1739,10199" to="10049,10201" strokeweight="1pt"/>
              <v:line id="_x0000_s1212" style="position:absolute" from="1739,10072" to="1740,10328" strokeweight="1pt"/>
              <v:line id="_x0000_s1213" style="position:absolute" from="2431,10072" to="2432,10328" strokeweight="1pt"/>
              <v:line id="_x0000_s1214" style="position:absolute" from="4508,10072" to="4509,10328" strokeweight="1pt"/>
              <v:line id="_x0000_s1215" style="position:absolute" from="5893,10072" to="5894,10328" strokeweight="1pt"/>
              <v:line id="_x0000_s1216" style="position:absolute" from="7278,10072" to="7279,10328" strokeweight="1pt"/>
              <v:line id="_x0000_s1217" style="position:absolute" from="7970,10072" to="7971,10328" strokeweight="1pt"/>
              <v:line id="_x0000_s1218" style="position:absolute" from="10048,10072" to="10049,10328" strokeweight="1pt"/>
              <v:line id="_x0000_s1219" style="position:absolute" from="3123,10072" to="3124,10328" strokeweight="1pt"/>
              <v:line id="_x0000_s1220" style="position:absolute" from="9355,10072" to="9356,10328" strokeweight="1pt"/>
              <v:line id="_x0000_s1221" style="position:absolute" from="8663,10072" to="8664,10328" strokeweight="1pt"/>
              <v:line id="_x0000_s1222" style="position:absolute" from="3816,10072" to="3817,10328" strokeweight="1pt"/>
              <v:line id="_x0000_s1223" style="position:absolute" from="5201,10072" to="5202,10328" strokeweight="1pt"/>
              <v:line id="_x0000_s1224" style="position:absolute" from="6585,10072" to="6586,10328" strokeweight="1pt"/>
            </v:group>
            <v:group id="_x0000_s1225" style="position:absolute;left:1731;top:11394;width:8310;height:256" coordorigin="1739,10072" coordsize="8310,256">
              <v:line id="_x0000_s1226" style="position:absolute" from="1739,10199" to="10049,10201" strokeweight="1pt"/>
              <v:line id="_x0000_s1227" style="position:absolute" from="1739,10072" to="1740,10328" strokeweight="1pt"/>
              <v:line id="_x0000_s1228" style="position:absolute" from="2431,10072" to="2432,10328" strokeweight="1pt"/>
              <v:line id="_x0000_s1229" style="position:absolute" from="4508,10072" to="4509,10328" strokeweight="1pt"/>
              <v:line id="_x0000_s1230" style="position:absolute" from="5893,10072" to="5894,10328" strokeweight="1pt"/>
              <v:line id="_x0000_s1231" style="position:absolute" from="7278,10072" to="7279,10328" strokeweight="1pt"/>
              <v:line id="_x0000_s1232" style="position:absolute" from="7970,10072" to="7971,10328" strokeweight="1pt"/>
              <v:line id="_x0000_s1233" style="position:absolute" from="10048,10072" to="10049,10328" strokeweight="1pt"/>
              <v:line id="_x0000_s1234" style="position:absolute" from="3123,10072" to="3124,10328" strokeweight="1pt"/>
              <v:line id="_x0000_s1235" style="position:absolute" from="9355,10072" to="9356,10328" strokeweight="1pt"/>
              <v:line id="_x0000_s1236" style="position:absolute" from="8663,10072" to="8664,10328" strokeweight="1pt"/>
              <v:line id="_x0000_s1237" style="position:absolute" from="3816,10072" to="3817,10328" strokeweight="1pt"/>
              <v:line id="_x0000_s1238" style="position:absolute" from="5201,10072" to="5202,10328" strokeweight="1pt"/>
              <v:line id="_x0000_s1239" style="position:absolute" from="6585,10072" to="6586,10328" strokeweight="1pt"/>
            </v:group>
            <w10:wrap type="topAndBottom"/>
          </v:group>
        </w:pict>
      </w:r>
      <w:r>
        <w:rPr>
          <w:noProof/>
        </w:rPr>
        <w:pict>
          <v:group id="_x0000_s1146" editas="canvas" style="position:absolute;margin-left:7.1pt;margin-top:40.8pt;width:444pt;height:108.55pt;z-index:251658752" coordorigin="1440,9642" coordsize="8880,2171">
            <o:lock v:ext="edit" aspectratio="t"/>
            <v:shape id="_x0000_s1147" type="#_x0000_t75" style="position:absolute;left:1440;top:9642;width:8880;height:2171" o:preferrelative="f">
              <v:fill o:detectmouseclick="t"/>
              <v:path o:extrusionok="t" o:connecttype="none"/>
              <o:lock v:ext="edit" text="t"/>
            </v:shape>
            <v:group id="_x0000_s1148" style="position:absolute;left:1731;top:9827;width:8310;height:256" coordorigin="1739,10072" coordsize="8310,256">
              <v:line id="_x0000_s1149" style="position:absolute" from="1739,10199" to="10049,10201" strokeweight="1pt"/>
              <v:line id="_x0000_s1150" style="position:absolute" from="1739,10072" to="1740,10328" strokeweight="1pt"/>
              <v:line id="_x0000_s1151" style="position:absolute" from="2431,10072" to="2432,10328" strokeweight="1pt"/>
              <v:line id="_x0000_s1152" style="position:absolute" from="4508,10072" to="4509,10328" strokeweight="1pt"/>
              <v:line id="_x0000_s1153" style="position:absolute" from="5893,10072" to="5894,10328" strokeweight="1pt"/>
              <v:line id="_x0000_s1154" style="position:absolute" from="7278,10072" to="7279,10328" strokeweight="1pt"/>
              <v:line id="_x0000_s1155" style="position:absolute" from="7970,10072" to="7971,10328" strokeweight="1pt"/>
              <v:line id="_x0000_s1156" style="position:absolute" from="10048,10072" to="10049,10328" strokeweight="1pt"/>
              <v:line id="_x0000_s1157" style="position:absolute" from="3123,10072" to="3124,10328" strokeweight="1pt"/>
              <v:line id="_x0000_s1158" style="position:absolute" from="9355,10072" to="9356,10328" strokeweight="1pt"/>
              <v:line id="_x0000_s1159" style="position:absolute" from="8663,10072" to="8664,10328" strokeweight="1pt"/>
              <v:line id="_x0000_s1160" style="position:absolute" from="3816,10072" to="3817,10328" strokeweight="1pt"/>
              <v:line id="_x0000_s1161" style="position:absolute" from="5201,10072" to="5202,10328" strokeweight="1pt"/>
              <v:line id="_x0000_s1162" style="position:absolute" from="6585,10072" to="6586,10328" strokeweight="1pt"/>
            </v:group>
            <v:group id="_x0000_s1163" style="position:absolute;left:1731;top:10610;width:8310;height:256" coordorigin="1739,10072" coordsize="8310,256">
              <v:line id="_x0000_s1164" style="position:absolute" from="1739,10199" to="10049,10201" strokeweight="1pt"/>
              <v:line id="_x0000_s1165" style="position:absolute" from="1739,10072" to="1740,10328" strokeweight="1pt"/>
              <v:line id="_x0000_s1166" style="position:absolute" from="2431,10072" to="2432,10328" strokeweight="1pt"/>
              <v:line id="_x0000_s1167" style="position:absolute" from="4508,10072" to="4509,10328" strokeweight="1pt"/>
              <v:line id="_x0000_s1168" style="position:absolute" from="5893,10072" to="5894,10328" strokeweight="1pt"/>
              <v:line id="_x0000_s1169" style="position:absolute" from="7278,10072" to="7279,10328" strokeweight="1pt"/>
              <v:line id="_x0000_s1170" style="position:absolute" from="7970,10072" to="7971,10328" strokeweight="1pt"/>
              <v:line id="_x0000_s1171" style="position:absolute" from="10048,10072" to="10049,10328" strokeweight="1pt"/>
              <v:line id="_x0000_s1172" style="position:absolute" from="3123,10072" to="3124,10328" strokeweight="1pt"/>
              <v:line id="_x0000_s1173" style="position:absolute" from="9355,10072" to="9356,10328" strokeweight="1pt"/>
              <v:line id="_x0000_s1174" style="position:absolute" from="8663,10072" to="8664,10328" strokeweight="1pt"/>
              <v:line id="_x0000_s1175" style="position:absolute" from="3816,10072" to="3817,10328" strokeweight="1pt"/>
              <v:line id="_x0000_s1176" style="position:absolute" from="5201,10072" to="5202,10328" strokeweight="1pt"/>
              <v:line id="_x0000_s1177" style="position:absolute" from="6585,10072" to="6586,10328" strokeweight="1pt"/>
            </v:group>
            <v:group id="_x0000_s1178" style="position:absolute;left:1731;top:11394;width:8310;height:256" coordorigin="1739,10072" coordsize="8310,256">
              <v:line id="_x0000_s1179" style="position:absolute" from="1739,10199" to="10049,10201" strokeweight="1pt"/>
              <v:line id="_x0000_s1180" style="position:absolute" from="1739,10072" to="1740,10328" strokeweight="1pt"/>
              <v:line id="_x0000_s1181" style="position:absolute" from="2431,10072" to="2432,10328" strokeweight="1pt"/>
              <v:line id="_x0000_s1182" style="position:absolute" from="4508,10072" to="4509,10328" strokeweight="1pt"/>
              <v:line id="_x0000_s1183" style="position:absolute" from="5893,10072" to="5894,10328" strokeweight="1pt"/>
              <v:line id="_x0000_s1184" style="position:absolute" from="7278,10072" to="7279,10328" strokeweight="1pt"/>
              <v:line id="_x0000_s1185" style="position:absolute" from="7970,10072" to="7971,10328" strokeweight="1pt"/>
              <v:line id="_x0000_s1186" style="position:absolute" from="10048,10072" to="10049,10328" strokeweight="1pt"/>
              <v:line id="_x0000_s1187" style="position:absolute" from="3123,10072" to="3124,10328" strokeweight="1pt"/>
              <v:line id="_x0000_s1188" style="position:absolute" from="9355,10072" to="9356,10328" strokeweight="1pt"/>
              <v:line id="_x0000_s1189" style="position:absolute" from="8663,10072" to="8664,10328" strokeweight="1pt"/>
              <v:line id="_x0000_s1190" style="position:absolute" from="3816,10072" to="3817,10328" strokeweight="1pt"/>
              <v:line id="_x0000_s1191" style="position:absolute" from="5201,10072" to="5202,10328" strokeweight="1pt"/>
              <v:line id="_x0000_s1192" style="position:absolute" from="6585,10072" to="6586,10328" strokeweight="1pt"/>
            </v:group>
            <w10:wrap type="topAndBottom"/>
          </v:group>
        </w:pict>
      </w:r>
    </w:p>
    <w:sectPr w:rsidR="00B611B7" w:rsidRPr="003E0030" w:rsidSect="005C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1D41"/>
    <w:multiLevelType w:val="hybridMultilevel"/>
    <w:tmpl w:val="3800BA7E"/>
    <w:lvl w:ilvl="0" w:tplc="F0FE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compat/>
  <w:rsids>
    <w:rsidRoot w:val="005C672B"/>
    <w:rsid w:val="001A3C17"/>
    <w:rsid w:val="00213007"/>
    <w:rsid w:val="00233EFE"/>
    <w:rsid w:val="002F54AD"/>
    <w:rsid w:val="003B4111"/>
    <w:rsid w:val="003E0030"/>
    <w:rsid w:val="005C672B"/>
    <w:rsid w:val="00826D9E"/>
    <w:rsid w:val="009F1497"/>
    <w:rsid w:val="00A45DFE"/>
    <w:rsid w:val="00B35C4F"/>
    <w:rsid w:val="00B51DE4"/>
    <w:rsid w:val="00B611B7"/>
    <w:rsid w:val="00C022A1"/>
    <w:rsid w:val="00FC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C67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Scheduling Exercise</vt:lpstr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Exercise</dc:title>
  <dc:subject/>
  <dc:creator>Jim Vallino</dc:creator>
  <cp:keywords/>
  <dc:description/>
  <cp:lastModifiedBy>Jim Vallino</cp:lastModifiedBy>
  <cp:revision>2</cp:revision>
  <cp:lastPrinted>2007-03-28T15:32:00Z</cp:lastPrinted>
  <dcterms:created xsi:type="dcterms:W3CDTF">2010-03-17T01:11:00Z</dcterms:created>
  <dcterms:modified xsi:type="dcterms:W3CDTF">2010-03-17T01:11:00Z</dcterms:modified>
</cp:coreProperties>
</file>